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8CD" w:rsidRPr="000D1BFB" w:rsidRDefault="004E3CF4" w:rsidP="004E3CF4">
      <w:pPr>
        <w:jc w:val="center"/>
        <w:rPr>
          <w:b/>
          <w:sz w:val="32"/>
          <w:szCs w:val="32"/>
        </w:rPr>
      </w:pPr>
      <w:r w:rsidRPr="004E3CF4">
        <w:rPr>
          <w:b/>
          <w:sz w:val="32"/>
          <w:szCs w:val="32"/>
        </w:rPr>
        <w:t xml:space="preserve">Сюжетно-ролевая игра </w:t>
      </w:r>
      <w:r>
        <w:rPr>
          <w:b/>
          <w:sz w:val="32"/>
          <w:szCs w:val="32"/>
        </w:rPr>
        <w:t>(</w:t>
      </w:r>
      <w:r w:rsidRPr="004E3CF4">
        <w:rPr>
          <w:b/>
          <w:sz w:val="32"/>
          <w:szCs w:val="32"/>
        </w:rPr>
        <w:t>«Магазин»</w:t>
      </w:r>
      <w:r>
        <w:rPr>
          <w:b/>
          <w:sz w:val="32"/>
          <w:szCs w:val="32"/>
        </w:rPr>
        <w:t>)</w:t>
      </w:r>
      <w:r w:rsidR="000D1BFB">
        <w:rPr>
          <w:b/>
          <w:sz w:val="32"/>
          <w:szCs w:val="32"/>
        </w:rPr>
        <w:t>это пример для колонки деятельность взрослого!!!!!!!!!!!!</w:t>
      </w:r>
    </w:p>
    <w:tbl>
      <w:tblPr>
        <w:tblW w:w="15393" w:type="dxa"/>
        <w:tblCellMar>
          <w:left w:w="0" w:type="dxa"/>
          <w:right w:w="0" w:type="dxa"/>
        </w:tblCellMar>
        <w:tblLook w:val="04A0"/>
      </w:tblPr>
      <w:tblGrid>
        <w:gridCol w:w="4762"/>
        <w:gridCol w:w="10631"/>
      </w:tblGrid>
      <w:tr w:rsidR="004E3CF4" w:rsidRPr="004E3CF4" w:rsidTr="004E3CF4">
        <w:trPr>
          <w:trHeight w:val="840"/>
        </w:trPr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4" w:type="dxa"/>
              <w:bottom w:w="0" w:type="dxa"/>
              <w:right w:w="84" w:type="dxa"/>
            </w:tcMar>
            <w:hideMark/>
          </w:tcPr>
          <w:p w:rsidR="004E3CF4" w:rsidRPr="004E3CF4" w:rsidRDefault="004E3CF4" w:rsidP="004E3CF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CF4"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sz w:val="24"/>
                <w:szCs w:val="24"/>
                <w:lang w:eastAsia="ru-RU"/>
              </w:rPr>
              <w:t>Изменение РППС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4" w:type="dxa"/>
              <w:bottom w:w="0" w:type="dxa"/>
              <w:right w:w="84" w:type="dxa"/>
            </w:tcMar>
            <w:hideMark/>
          </w:tcPr>
          <w:p w:rsidR="004E3CF4" w:rsidRPr="004E3CF4" w:rsidRDefault="004E3CF4" w:rsidP="004E3CF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CF4"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sz w:val="24"/>
                <w:szCs w:val="24"/>
                <w:lang w:eastAsia="ru-RU"/>
              </w:rPr>
              <w:t>Ситуации общения</w:t>
            </w:r>
            <w:r w:rsidR="000C3A95"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sz w:val="24"/>
                <w:szCs w:val="24"/>
                <w:lang w:eastAsia="ru-RU"/>
              </w:rPr>
              <w:t>, стимулирующие самостоятельную деятельность</w:t>
            </w:r>
            <w:r w:rsidRPr="004E3CF4">
              <w:rPr>
                <w:rFonts w:ascii="Times New Roman" w:eastAsia="Times New Roman" w:hAnsi="Times New Roman" w:cs="Times New Roman"/>
                <w:color w:val="C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E3CF4" w:rsidRPr="004E3CF4" w:rsidTr="004E3CF4">
        <w:trPr>
          <w:trHeight w:val="4244"/>
        </w:trPr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4" w:type="dxa"/>
              <w:bottom w:w="0" w:type="dxa"/>
              <w:right w:w="84" w:type="dxa"/>
            </w:tcMar>
            <w:hideMark/>
          </w:tcPr>
          <w:p w:rsidR="004E3CF4" w:rsidRPr="004E3CF4" w:rsidRDefault="004E3CF4" w:rsidP="004E3C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C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1.</w:t>
            </w:r>
            <w:r w:rsidRPr="004E3C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4E3C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Элементы одежды</w:t>
            </w:r>
            <w:r w:rsidRPr="004E3C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работников магазина</w:t>
            </w:r>
          </w:p>
          <w:p w:rsidR="004E3CF4" w:rsidRPr="004E3CF4" w:rsidRDefault="004E3CF4" w:rsidP="004E3C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C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2.</w:t>
            </w:r>
            <w:r w:rsidRPr="004E3C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4E3C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Упаковочные материалы</w:t>
            </w:r>
            <w:r w:rsidRPr="004E3C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: пакеты, коробки, авоськи, кулечки, резинки и веревочки.</w:t>
            </w:r>
          </w:p>
          <w:p w:rsidR="004E3CF4" w:rsidRPr="004E3CF4" w:rsidRDefault="004E3CF4" w:rsidP="004E3C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C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3. Атрибуты</w:t>
            </w:r>
            <w:r w:rsidRPr="004E3C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: весы, чеки, чеконакалыватель, «товары», </w:t>
            </w:r>
            <w:r w:rsidRPr="004E3C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4.</w:t>
            </w:r>
            <w:r w:rsidRPr="004E3C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4E3C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Панно-витрина</w:t>
            </w:r>
            <w:r w:rsidRPr="004E3C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4E3CF4" w:rsidRPr="004E3CF4" w:rsidRDefault="004E3CF4" w:rsidP="004E3C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C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5. Оборудование</w:t>
            </w:r>
            <w:r w:rsidRPr="004E3C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: прилавок, витрина с товарами, кассовый аппарат, машина для привоза товаров</w:t>
            </w:r>
          </w:p>
          <w:p w:rsidR="004E3CF4" w:rsidRPr="004E3CF4" w:rsidRDefault="004E3CF4" w:rsidP="004E3C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C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6.</w:t>
            </w:r>
            <w:r w:rsidRPr="004E3C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4E3C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Строительный материал,</w:t>
            </w:r>
            <w:r w:rsidRPr="004E3C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фанерки, </w:t>
            </w:r>
            <w:r w:rsidRPr="004E3C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ширмочки</w:t>
            </w:r>
            <w:r w:rsidRPr="004E3C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4E3CF4" w:rsidRPr="004E3CF4" w:rsidRDefault="004E3CF4" w:rsidP="004E3C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C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7. Посуда</w:t>
            </w:r>
            <w:r w:rsidRPr="004E3C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столовая и чайная, </w:t>
            </w:r>
            <w:r w:rsidRPr="004E3C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муляжи </w:t>
            </w:r>
            <w:r w:rsidRPr="004E3C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продуктов</w:t>
            </w:r>
          </w:p>
          <w:p w:rsidR="004E3CF4" w:rsidRPr="004E3CF4" w:rsidRDefault="004E3CF4" w:rsidP="004E3C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C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8. Макеты </w:t>
            </w:r>
          </w:p>
          <w:p w:rsidR="004E3CF4" w:rsidRPr="004E3CF4" w:rsidRDefault="004E3CF4" w:rsidP="004E3C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C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9. Маркеры </w:t>
            </w:r>
            <w:r w:rsidRPr="004E3C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пространства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4" w:type="dxa"/>
              <w:bottom w:w="0" w:type="dxa"/>
              <w:right w:w="84" w:type="dxa"/>
            </w:tcMar>
            <w:hideMark/>
          </w:tcPr>
          <w:p w:rsidR="004E3CF4" w:rsidRPr="004E3CF4" w:rsidRDefault="004E3CF4" w:rsidP="004E3C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C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Ситуации:</w:t>
            </w:r>
            <w:r w:rsidRPr="004E3C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4E3CF4" w:rsidRPr="004E3CF4" w:rsidRDefault="004E3CF4" w:rsidP="004E3C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C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1. Житель др. района </w:t>
            </w:r>
            <w:r w:rsidRPr="004E3C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не знает, где ближайший магазин. </w:t>
            </w:r>
            <w:r w:rsidRPr="004E3C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2.</w:t>
            </w:r>
            <w:r w:rsidRPr="004E3C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4E3C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Продавец</w:t>
            </w:r>
            <w:r w:rsidRPr="004E3C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хочет устроиться на работу в магазин.</w:t>
            </w:r>
          </w:p>
          <w:p w:rsidR="004E3CF4" w:rsidRPr="004E3CF4" w:rsidRDefault="004E3CF4" w:rsidP="004E3C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C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3.</w:t>
            </w:r>
            <w:r w:rsidRPr="004E3C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4E3C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Мама хочет купить </w:t>
            </w:r>
            <w:r w:rsidRPr="004E3C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продукты к дню рождения дочки. </w:t>
            </w:r>
            <w:r w:rsidRPr="004E3C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4. Шофер </w:t>
            </w:r>
            <w:r w:rsidRPr="004E3C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везет полную машину продуктов: как проехать в магазин? </w:t>
            </w:r>
            <w:r w:rsidRPr="004E3C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5. Бабушка </w:t>
            </w:r>
            <w:r w:rsidRPr="004E3C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хочет поменять бракованный товар на другой.</w:t>
            </w:r>
          </w:p>
          <w:p w:rsidR="004E3CF4" w:rsidRPr="004E3CF4" w:rsidRDefault="004E3CF4" w:rsidP="004E3C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C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6.</w:t>
            </w:r>
            <w:r w:rsidRPr="004E3C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4E3C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Папа </w:t>
            </w:r>
            <w:r w:rsidRPr="004E3C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(в-ль) звонит в магазин, чтобы узнать о наличии определенных продуктов. </w:t>
            </w:r>
            <w:r w:rsidRPr="004E3C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7.</w:t>
            </w:r>
            <w:r w:rsidRPr="004E3C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4E3C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Больная женщина </w:t>
            </w:r>
            <w:r w:rsidRPr="004E3C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звонит в магазин, просит доставить продукты на дом. </w:t>
            </w:r>
            <w:r w:rsidRPr="004E3C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8.</w:t>
            </w:r>
            <w:r w:rsidRPr="004E3C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4E3C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Дедушка</w:t>
            </w:r>
            <w:r w:rsidRPr="004E3C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(в-ль) случайно рассыпает товар в «магазине» (мелкий), - требуется уборщица. </w:t>
            </w:r>
          </w:p>
          <w:p w:rsidR="004E3CF4" w:rsidRPr="004E3CF4" w:rsidRDefault="004E3CF4" w:rsidP="004E3C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C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9.</w:t>
            </w:r>
            <w:r w:rsidRPr="004E3C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4E3C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Ситуация:  </w:t>
            </w:r>
            <w:r w:rsidRPr="004E3C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в магазин пришла старушка: плохо видит товары на витрине, тяжело нести покупки. </w:t>
            </w:r>
            <w:r w:rsidRPr="004E3C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10. В магазине </w:t>
            </w:r>
            <w:r w:rsidRPr="004E3C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 покупателя закружилась голова – вызов «скорой помощи»..</w:t>
            </w:r>
            <w:r w:rsidRPr="004E3C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4E3CF4" w:rsidRPr="004E3CF4" w:rsidRDefault="004E3CF4" w:rsidP="004E3C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C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11. Ситуация: </w:t>
            </w:r>
            <w:r w:rsidRPr="004E3C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в магазин требуется уборщица. </w:t>
            </w:r>
            <w:r w:rsidRPr="004E3C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12.</w:t>
            </w:r>
            <w:r w:rsidRPr="004E3C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Ситуация: изготовление рекламы для магазина.</w:t>
            </w:r>
            <w:r w:rsidRPr="004E3C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13. Создание ситуации: </w:t>
            </w:r>
            <w:r w:rsidRPr="004E3C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заканчиваются продукты.</w:t>
            </w:r>
          </w:p>
          <w:p w:rsidR="004E3CF4" w:rsidRPr="004E3CF4" w:rsidRDefault="004E3CF4" w:rsidP="004E3C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C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14.</w:t>
            </w:r>
            <w:r w:rsidRPr="004E3C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4E3C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Создание ситуации </w:t>
            </w:r>
            <w:r w:rsidRPr="004E3C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– появление нового отдела (кондитерского).</w:t>
            </w:r>
          </w:p>
          <w:p w:rsidR="004E3CF4" w:rsidRPr="004E3CF4" w:rsidRDefault="004E3CF4" w:rsidP="004E3C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C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15. Создание ситуации</w:t>
            </w:r>
            <w:r w:rsidRPr="004E3C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: в магазине обеденный перерыв.</w:t>
            </w:r>
          </w:p>
        </w:tc>
      </w:tr>
    </w:tbl>
    <w:p w:rsidR="004E3CF4" w:rsidRPr="004E3CF4" w:rsidRDefault="004E3CF4" w:rsidP="004E3CF4">
      <w:pPr>
        <w:jc w:val="center"/>
        <w:rPr>
          <w:b/>
          <w:sz w:val="32"/>
          <w:szCs w:val="32"/>
        </w:rPr>
      </w:pPr>
      <w:r w:rsidRPr="004E3CF4">
        <w:rPr>
          <w:b/>
          <w:sz w:val="32"/>
          <w:szCs w:val="32"/>
        </w:rPr>
        <w:t>Строительная игра</w:t>
      </w:r>
      <w:r>
        <w:rPr>
          <w:b/>
          <w:sz w:val="32"/>
          <w:szCs w:val="32"/>
        </w:rPr>
        <w:t xml:space="preserve"> (строительство дома)</w:t>
      </w:r>
    </w:p>
    <w:tbl>
      <w:tblPr>
        <w:tblW w:w="15404" w:type="dxa"/>
        <w:tblCellMar>
          <w:left w:w="0" w:type="dxa"/>
          <w:right w:w="0" w:type="dxa"/>
        </w:tblCellMar>
        <w:tblLook w:val="04A0"/>
      </w:tblPr>
      <w:tblGrid>
        <w:gridCol w:w="5624"/>
        <w:gridCol w:w="9780"/>
      </w:tblGrid>
      <w:tr w:rsidR="000C3A95" w:rsidRPr="004E3CF4" w:rsidTr="004E3CF4">
        <w:trPr>
          <w:trHeight w:val="510"/>
        </w:trPr>
        <w:tc>
          <w:tcPr>
            <w:tcW w:w="5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5" w:type="dxa"/>
              <w:bottom w:w="0" w:type="dxa"/>
              <w:right w:w="95" w:type="dxa"/>
            </w:tcMar>
            <w:hideMark/>
          </w:tcPr>
          <w:p w:rsidR="004E3CF4" w:rsidRPr="004E3CF4" w:rsidRDefault="000C3A95" w:rsidP="00457F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CF4"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sz w:val="24"/>
                <w:szCs w:val="24"/>
                <w:lang w:eastAsia="ru-RU"/>
              </w:rPr>
              <w:t>Изменение РППС</w:t>
            </w:r>
          </w:p>
        </w:tc>
        <w:tc>
          <w:tcPr>
            <w:tcW w:w="9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5" w:type="dxa"/>
              <w:bottom w:w="0" w:type="dxa"/>
              <w:right w:w="95" w:type="dxa"/>
            </w:tcMar>
            <w:hideMark/>
          </w:tcPr>
          <w:p w:rsidR="004E3CF4" w:rsidRPr="004E3CF4" w:rsidRDefault="000C3A95" w:rsidP="00457F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CF4"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sz w:val="24"/>
                <w:szCs w:val="24"/>
                <w:lang w:eastAsia="ru-RU"/>
              </w:rPr>
              <w:t>Ситуации общения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sz w:val="24"/>
                <w:szCs w:val="24"/>
                <w:lang w:eastAsia="ru-RU"/>
              </w:rPr>
              <w:t>, стимулирующие самостоятельную деятельность</w:t>
            </w:r>
            <w:r w:rsidRPr="004E3CF4">
              <w:rPr>
                <w:rFonts w:ascii="Times New Roman" w:eastAsia="Times New Roman" w:hAnsi="Times New Roman" w:cs="Times New Roman"/>
                <w:color w:val="C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C3A95" w:rsidRPr="004E3CF4" w:rsidTr="004E3CF4">
        <w:trPr>
          <w:trHeight w:val="3372"/>
        </w:trPr>
        <w:tc>
          <w:tcPr>
            <w:tcW w:w="5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5" w:type="dxa"/>
              <w:bottom w:w="0" w:type="dxa"/>
              <w:right w:w="95" w:type="dxa"/>
            </w:tcMar>
            <w:hideMark/>
          </w:tcPr>
          <w:p w:rsidR="000C3A95" w:rsidRPr="004E3CF4" w:rsidRDefault="000C3A95" w:rsidP="004E3CF4">
            <w:pPr>
              <w:spacing w:before="8" w:after="0" w:line="275" w:lineRule="exac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E3C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1.Строительный материал </w:t>
            </w:r>
            <w:r w:rsidRPr="004E3C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разных размеров</w:t>
            </w:r>
            <w:r w:rsidRPr="004E3C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. Модули.</w:t>
            </w:r>
            <w:r w:rsidRPr="004E3C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. </w:t>
            </w:r>
          </w:p>
          <w:p w:rsidR="000C3A95" w:rsidRPr="004E3CF4" w:rsidRDefault="000C3A95" w:rsidP="004E3CF4">
            <w:pPr>
              <w:spacing w:before="8" w:after="0" w:line="275" w:lineRule="exac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E3C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2. Элементы костюмов </w:t>
            </w:r>
            <w:r w:rsidRPr="004E3C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строителей. </w:t>
            </w:r>
          </w:p>
          <w:p w:rsidR="000C3A95" w:rsidRPr="004E3CF4" w:rsidRDefault="000C3A95" w:rsidP="004E3CF4">
            <w:pPr>
              <w:spacing w:before="8" w:after="0" w:line="275" w:lineRule="exac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E3C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3. Сюжетные игрушки </w:t>
            </w:r>
            <w:r w:rsidRPr="004E3C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для обыгрывания построек. </w:t>
            </w:r>
          </w:p>
          <w:p w:rsidR="000C3A95" w:rsidRPr="004E3CF4" w:rsidRDefault="000C3A95" w:rsidP="004E3CF4">
            <w:pPr>
              <w:spacing w:before="8" w:after="0" w:line="275" w:lineRule="exac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E3C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4.Ширмы.</w:t>
            </w:r>
            <w:r w:rsidRPr="004E3C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0C3A95" w:rsidRPr="004E3CF4" w:rsidRDefault="000C3A95" w:rsidP="004E3C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E3C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5. Подручные материалы</w:t>
            </w:r>
            <w:r w:rsidRPr="004E3C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: ткани, картон, цветная бумага, краски,  пластилин, для создания обстановки. </w:t>
            </w:r>
          </w:p>
          <w:p w:rsidR="000C3A95" w:rsidRPr="004E3CF4" w:rsidRDefault="000C3A95" w:rsidP="004E3C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E3C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6.Панно-картинки</w:t>
            </w:r>
            <w:r w:rsidRPr="004E3C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: «Стройка», «Улица города».</w:t>
            </w:r>
          </w:p>
          <w:p w:rsidR="000C3A95" w:rsidRPr="004E3CF4" w:rsidRDefault="000C3A95" w:rsidP="004E3C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E3C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7. Альбом построек </w:t>
            </w:r>
            <w:r w:rsidRPr="004E3C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(рисунки, фотографии, графическое изображение)</w:t>
            </w:r>
          </w:p>
          <w:p w:rsidR="004E3CF4" w:rsidRPr="004E3CF4" w:rsidRDefault="000C3A95" w:rsidP="004E3C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E3C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8. Макеты</w:t>
            </w:r>
          </w:p>
        </w:tc>
        <w:tc>
          <w:tcPr>
            <w:tcW w:w="9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5" w:type="dxa"/>
              <w:bottom w:w="0" w:type="dxa"/>
              <w:right w:w="95" w:type="dxa"/>
            </w:tcMar>
            <w:hideMark/>
          </w:tcPr>
          <w:p w:rsidR="000C3A95" w:rsidRPr="004E3CF4" w:rsidRDefault="000C3A95" w:rsidP="004E3C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E3C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1.Побуждение</w:t>
            </w:r>
            <w:r w:rsidRPr="004E3C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к игровому действию через ситуации: </w:t>
            </w:r>
            <w:r w:rsidRPr="004E3C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1).«Чебурашка» приглашает принять участие в строительстве </w:t>
            </w:r>
            <w:r w:rsidRPr="004E3C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дома для друзей. </w:t>
            </w:r>
          </w:p>
          <w:p w:rsidR="000C3A95" w:rsidRPr="004E3CF4" w:rsidRDefault="000C3A95" w:rsidP="004E3C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E3C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2). Постройка дома для Мальвины </w:t>
            </w:r>
            <w:r w:rsidRPr="004E3C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(для кума Тыквы, для артистов цирка-гастролеров).</w:t>
            </w:r>
            <w:r w:rsidRPr="004E3C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3)Зайку лиса выгнала </w:t>
            </w:r>
            <w:r w:rsidRPr="004E3C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из лубяной избушки, ему негде жить</w:t>
            </w:r>
            <w:r w:rsidRPr="004E3C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. 4). Тили-бом…! </w:t>
            </w:r>
            <w:r w:rsidRPr="004E3C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Загорелся Кошкин дом. </w:t>
            </w:r>
          </w:p>
          <w:p w:rsidR="000C3A95" w:rsidRPr="004E3CF4" w:rsidRDefault="000C3A95" w:rsidP="004E3C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E3C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5).Медведь сломал Теремок. </w:t>
            </w:r>
          </w:p>
          <w:p w:rsidR="000C3A95" w:rsidRPr="004E3CF4" w:rsidRDefault="000C3A95" w:rsidP="004E3C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E3C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6).Зимовье зверей – </w:t>
            </w:r>
            <w:r w:rsidRPr="004E3C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как выглядел этот дом?</w:t>
            </w:r>
            <w:r w:rsidRPr="004E3C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7). Избушка Бабы Яги и Лесовичка. 8). Строительство цирка. 9).Привезли новый строительный материал </w:t>
            </w:r>
            <w:r w:rsidRPr="004E3C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(пластины, бруски). </w:t>
            </w:r>
          </w:p>
          <w:p w:rsidR="000C3A95" w:rsidRPr="004E3CF4" w:rsidRDefault="000C3A95" w:rsidP="004E3C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E3C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2.Создание игр. обстановки</w:t>
            </w:r>
            <w:r w:rsidRPr="004E3C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: улица города, лесная поляна, сказочный лес</w:t>
            </w:r>
            <w:r w:rsidRPr="004E3C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, описание </w:t>
            </w:r>
            <w:r w:rsidRPr="004E3C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восп-лем</w:t>
            </w:r>
            <w:r w:rsidRPr="004E3C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вообр. игровой ситуации, </w:t>
            </w:r>
            <w:r w:rsidRPr="004E3C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кто здесь живет, когда вернется.</w:t>
            </w:r>
            <w:r w:rsidRPr="004E3C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0C3A95" w:rsidRPr="004E3CF4" w:rsidRDefault="000C3A95" w:rsidP="004E3C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E3C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3. Объявление по Т</w:t>
            </w:r>
            <w:r w:rsidRPr="004E3C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V</w:t>
            </w:r>
            <w:r w:rsidRPr="004E3C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: </w:t>
            </w:r>
            <w:r w:rsidRPr="004E3C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куклы приглашают на новоселье</w:t>
            </w:r>
            <w:r w:rsidRPr="004E3C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4E3C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(стр.-во нового района). </w:t>
            </w:r>
          </w:p>
          <w:p w:rsidR="004E3CF4" w:rsidRPr="004E3CF4" w:rsidRDefault="000C3A95" w:rsidP="004E3C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E3C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4.Телеф. звонок: </w:t>
            </w:r>
            <w:r w:rsidRPr="004E3C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кукла спрашивает, где она может снять квартиру? </w:t>
            </w:r>
          </w:p>
        </w:tc>
      </w:tr>
    </w:tbl>
    <w:p w:rsidR="004E3CF4" w:rsidRDefault="004E3CF4" w:rsidP="004E3CF4">
      <w:pPr>
        <w:jc w:val="center"/>
        <w:rPr>
          <w:b/>
          <w:sz w:val="32"/>
          <w:szCs w:val="32"/>
        </w:rPr>
      </w:pPr>
      <w:r w:rsidRPr="004E3CF4">
        <w:rPr>
          <w:b/>
          <w:sz w:val="32"/>
          <w:szCs w:val="32"/>
        </w:rPr>
        <w:lastRenderedPageBreak/>
        <w:t>Театрализованная игра (Гуси-лебеди)</w:t>
      </w:r>
    </w:p>
    <w:tbl>
      <w:tblPr>
        <w:tblW w:w="15393" w:type="dxa"/>
        <w:tblCellMar>
          <w:left w:w="0" w:type="dxa"/>
          <w:right w:w="0" w:type="dxa"/>
        </w:tblCellMar>
        <w:tblLook w:val="04A0"/>
      </w:tblPr>
      <w:tblGrid>
        <w:gridCol w:w="7455"/>
        <w:gridCol w:w="7938"/>
      </w:tblGrid>
      <w:tr w:rsidR="000C3A95" w:rsidRPr="004E3CF4" w:rsidTr="004E3CF4">
        <w:trPr>
          <w:trHeight w:val="673"/>
        </w:trPr>
        <w:tc>
          <w:tcPr>
            <w:tcW w:w="7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4" w:type="dxa"/>
              <w:bottom w:w="0" w:type="dxa"/>
              <w:right w:w="84" w:type="dxa"/>
            </w:tcMar>
            <w:hideMark/>
          </w:tcPr>
          <w:p w:rsidR="004E3CF4" w:rsidRPr="004E3CF4" w:rsidRDefault="000C3A95" w:rsidP="00457F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CF4"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sz w:val="24"/>
                <w:szCs w:val="24"/>
                <w:lang w:eastAsia="ru-RU"/>
              </w:rPr>
              <w:t>Изменение РППС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4" w:type="dxa"/>
              <w:bottom w:w="0" w:type="dxa"/>
              <w:right w:w="84" w:type="dxa"/>
            </w:tcMar>
            <w:hideMark/>
          </w:tcPr>
          <w:p w:rsidR="004E3CF4" w:rsidRPr="004E3CF4" w:rsidRDefault="000C3A95" w:rsidP="00457F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CF4"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sz w:val="24"/>
                <w:szCs w:val="24"/>
                <w:lang w:eastAsia="ru-RU"/>
              </w:rPr>
              <w:t>Ситуации общения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sz w:val="24"/>
                <w:szCs w:val="24"/>
                <w:lang w:eastAsia="ru-RU"/>
              </w:rPr>
              <w:t>, стимулирующие самостоятельную деятельность</w:t>
            </w:r>
            <w:r w:rsidRPr="004E3CF4">
              <w:rPr>
                <w:rFonts w:ascii="Times New Roman" w:eastAsia="Times New Roman" w:hAnsi="Times New Roman" w:cs="Times New Roman"/>
                <w:color w:val="C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C3A95" w:rsidRPr="004E3CF4" w:rsidTr="004E3CF4">
        <w:trPr>
          <w:trHeight w:val="3987"/>
        </w:trPr>
        <w:tc>
          <w:tcPr>
            <w:tcW w:w="7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4" w:type="dxa"/>
              <w:bottom w:w="0" w:type="dxa"/>
              <w:right w:w="84" w:type="dxa"/>
            </w:tcMar>
            <w:hideMark/>
          </w:tcPr>
          <w:p w:rsidR="000C3A95" w:rsidRPr="004E3CF4" w:rsidRDefault="000C3A95" w:rsidP="004E3CF4">
            <w:pPr>
              <w:spacing w:before="8" w:after="0" w:line="275" w:lineRule="exac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E3C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1.Декорации</w:t>
            </w:r>
            <w:r w:rsidRPr="004E3C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леса, избушки, речки, яблони, печки. </w:t>
            </w:r>
          </w:p>
          <w:p w:rsidR="000C3A95" w:rsidRPr="004E3CF4" w:rsidRDefault="000C3A95" w:rsidP="004E3CF4">
            <w:pPr>
              <w:spacing w:before="8" w:after="0" w:line="275" w:lineRule="exac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E3C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2. Шапочки-маски</w:t>
            </w:r>
            <w:r w:rsidRPr="004E3C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гусей-лебедей и др. </w:t>
            </w:r>
          </w:p>
          <w:p w:rsidR="000C3A95" w:rsidRPr="004E3CF4" w:rsidRDefault="000C3A95" w:rsidP="004E3CF4">
            <w:pPr>
              <w:spacing w:before="8" w:after="0" w:line="275" w:lineRule="exac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E3C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3. Детали костюмов</w:t>
            </w:r>
            <w:r w:rsidRPr="004E3C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для Маши, Вани, </w:t>
            </w:r>
          </w:p>
          <w:p w:rsidR="000C3A95" w:rsidRPr="004E3CF4" w:rsidRDefault="000C3A95" w:rsidP="004E3CF4">
            <w:pPr>
              <w:spacing w:before="8" w:after="0" w:line="275" w:lineRule="exac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E3C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Бабы - Яги. </w:t>
            </w:r>
          </w:p>
          <w:p w:rsidR="000C3A95" w:rsidRPr="004E3CF4" w:rsidRDefault="000C3A95" w:rsidP="004E3CF4">
            <w:pPr>
              <w:spacing w:before="8" w:after="0" w:line="275" w:lineRule="exac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E3C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4E3C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4.Ширмы.</w:t>
            </w:r>
            <w:r w:rsidRPr="004E3C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0C3A95" w:rsidRPr="004E3CF4" w:rsidRDefault="000C3A95" w:rsidP="004E3C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E3C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5. Подручные материалы</w:t>
            </w:r>
            <w:r w:rsidRPr="004E3C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: ткани, картон, цветная бумага, краски,  пластилин, для изготовления декораций, </w:t>
            </w:r>
          </w:p>
          <w:p w:rsidR="000C3A95" w:rsidRPr="004E3CF4" w:rsidRDefault="000C3A95" w:rsidP="004E3C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E3C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костюмов </w:t>
            </w:r>
          </w:p>
          <w:p w:rsidR="000C3A95" w:rsidRPr="004E3CF4" w:rsidRDefault="000C3A95" w:rsidP="004E3C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E3C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6. Муляжи</w:t>
            </w:r>
            <w:r w:rsidRPr="004E3C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или детские работы пирогов, яблок </w:t>
            </w:r>
          </w:p>
          <w:p w:rsidR="000C3A95" w:rsidRPr="004E3CF4" w:rsidRDefault="000C3A95" w:rsidP="004E3C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E3C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7.Строительный материал</w:t>
            </w:r>
            <w:r w:rsidRPr="004E3C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, модули. </w:t>
            </w:r>
          </w:p>
          <w:p w:rsidR="000C3A95" w:rsidRPr="004E3CF4" w:rsidRDefault="000C3A95" w:rsidP="004E3C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E3C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8. Панно-картинки</w:t>
            </w:r>
            <w:r w:rsidRPr="004E3C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: Лес, Луг, Берег  речки, Деревня.</w:t>
            </w:r>
          </w:p>
          <w:p w:rsidR="000C3A95" w:rsidRPr="004E3CF4" w:rsidRDefault="000C3A95" w:rsidP="004E3C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E3C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9. Настольн. театр</w:t>
            </w:r>
            <w:r w:rsidRPr="004E3C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4E3CF4" w:rsidRPr="004E3CF4" w:rsidRDefault="000C3A95" w:rsidP="004E3C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E3C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10. Диски или кассеты</w:t>
            </w:r>
            <w:r w:rsidRPr="004E3C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с музыкой</w:t>
            </w:r>
            <w:r w:rsidRPr="004E3C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.</w:t>
            </w:r>
            <w:r w:rsidRPr="004E3C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4" w:type="dxa"/>
              <w:bottom w:w="0" w:type="dxa"/>
              <w:right w:w="84" w:type="dxa"/>
            </w:tcMar>
            <w:hideMark/>
          </w:tcPr>
          <w:p w:rsidR="004E3CF4" w:rsidRPr="004E3CF4" w:rsidRDefault="000C3A95" w:rsidP="004E3C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E3C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1.Письмо</w:t>
            </w:r>
            <w:r w:rsidRPr="004E3C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из мл гр.: просьба показать сказку. </w:t>
            </w:r>
            <w:r w:rsidRPr="004E3C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2.Демонстрация</w:t>
            </w:r>
            <w:r w:rsidRPr="004E3C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4E3C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ролевых действий</w:t>
            </w:r>
            <w:r w:rsidRPr="004E3C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в-лем (Печки, Ябл.,, Бабы Яги) и ролев. высказыван., привлекая вним. детей. </w:t>
            </w:r>
            <w:r w:rsidRPr="004E3C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3.Начало рисов. афиши</w:t>
            </w:r>
            <w:r w:rsidRPr="004E3C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к спектаклю (привлеч. внимания, обговар. сроков показа, действ. лиц). </w:t>
            </w:r>
            <w:r w:rsidRPr="004E3C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4.Побуждение</w:t>
            </w:r>
            <w:r w:rsidRPr="004E3C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к игр. действию через ситуации: </w:t>
            </w:r>
            <w:r w:rsidRPr="004E3C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1)</w:t>
            </w:r>
            <w:r w:rsidRPr="004E3C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Маша (в-ль) спрашивает, не видели ли они, куда Г-Л. понесли братца? Кто сможет помочь? </w:t>
            </w:r>
            <w:r w:rsidRPr="004E3C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2)</w:t>
            </w:r>
            <w:r w:rsidRPr="004E3C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В-ль-продавец на ярмарке, куда скоро приедут родители купить Ване, Маше подарки. </w:t>
            </w:r>
            <w:r w:rsidRPr="004E3C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3)В-ль – гость</w:t>
            </w:r>
            <w:r w:rsidRPr="004E3C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Бабы Яги, спрашивает дорогу, идет на ужин: она обещала угостить чем-то вкусненьким. </w:t>
            </w:r>
            <w:r w:rsidRPr="004E3C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4)</w:t>
            </w:r>
            <w:r w:rsidRPr="004E3C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В-ль – печка, просит освободить ее от пирожков, иначе она сломается. </w:t>
            </w:r>
            <w:r w:rsidRPr="004E3C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5.Начало создания игров. обстановки</w:t>
            </w:r>
            <w:r w:rsidRPr="004E3C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: леса, речки, избушки и т.д</w:t>
            </w:r>
            <w:r w:rsidRPr="004E3C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. 6.Примерив-е костюмов,</w:t>
            </w:r>
            <w:r w:rsidRPr="004E3C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вхождение в роль: Маши, яблони, печки, речки и др. </w:t>
            </w:r>
            <w:r w:rsidRPr="004E3C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6.Пение</w:t>
            </w:r>
            <w:r w:rsidRPr="004E3C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4E3C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песни</w:t>
            </w:r>
            <w:r w:rsidRPr="004E3C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от лица героя.. </w:t>
            </w:r>
            <w:r w:rsidRPr="004E3C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7.Внесение декораций</w:t>
            </w:r>
            <w:r w:rsidRPr="004E3C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 Рассуждения вслух о том, как будем играть, что делать</w:t>
            </w:r>
            <w:r w:rsidRPr="004E3C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. 8.Появление голодного волка (лисы, ежика), </w:t>
            </w:r>
            <w:r w:rsidRPr="004E3C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они почуяли запах печеных пирожков.</w:t>
            </w:r>
            <w:r w:rsidRPr="004E3C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E3CF4" w:rsidRPr="004E3CF4" w:rsidRDefault="004E3CF4" w:rsidP="004E3CF4">
      <w:pPr>
        <w:jc w:val="center"/>
        <w:rPr>
          <w:b/>
          <w:sz w:val="32"/>
          <w:szCs w:val="32"/>
        </w:rPr>
      </w:pPr>
      <w:r w:rsidRPr="004E3CF4">
        <w:rPr>
          <w:b/>
          <w:sz w:val="32"/>
          <w:szCs w:val="32"/>
        </w:rPr>
        <w:t>Музыкальная деятельность</w:t>
      </w:r>
    </w:p>
    <w:tbl>
      <w:tblPr>
        <w:tblW w:w="15407" w:type="dxa"/>
        <w:tblCellMar>
          <w:left w:w="0" w:type="dxa"/>
          <w:right w:w="0" w:type="dxa"/>
        </w:tblCellMar>
        <w:tblLook w:val="04A0"/>
      </w:tblPr>
      <w:tblGrid>
        <w:gridCol w:w="5768"/>
        <w:gridCol w:w="9639"/>
      </w:tblGrid>
      <w:tr w:rsidR="000C3A95" w:rsidRPr="004E3CF4" w:rsidTr="004E3CF4">
        <w:trPr>
          <w:trHeight w:val="297"/>
        </w:trPr>
        <w:tc>
          <w:tcPr>
            <w:tcW w:w="5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8" w:type="dxa"/>
              <w:bottom w:w="0" w:type="dxa"/>
              <w:right w:w="98" w:type="dxa"/>
            </w:tcMar>
            <w:hideMark/>
          </w:tcPr>
          <w:p w:rsidR="004E3CF4" w:rsidRPr="004E3CF4" w:rsidRDefault="000C3A95" w:rsidP="00457F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CF4"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sz w:val="24"/>
                <w:szCs w:val="24"/>
                <w:lang w:eastAsia="ru-RU"/>
              </w:rPr>
              <w:t>Изменение РППС</w:t>
            </w: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8" w:type="dxa"/>
              <w:bottom w:w="0" w:type="dxa"/>
              <w:right w:w="98" w:type="dxa"/>
            </w:tcMar>
            <w:hideMark/>
          </w:tcPr>
          <w:p w:rsidR="004E3CF4" w:rsidRPr="004E3CF4" w:rsidRDefault="000C3A95" w:rsidP="00457F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CF4"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sz w:val="24"/>
                <w:szCs w:val="24"/>
                <w:lang w:eastAsia="ru-RU"/>
              </w:rPr>
              <w:t>Ситуации общения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sz w:val="24"/>
                <w:szCs w:val="24"/>
                <w:lang w:eastAsia="ru-RU"/>
              </w:rPr>
              <w:t>, стимулирующие самостоятельную деятельность</w:t>
            </w:r>
            <w:r w:rsidRPr="004E3CF4">
              <w:rPr>
                <w:rFonts w:ascii="Times New Roman" w:eastAsia="Times New Roman" w:hAnsi="Times New Roman" w:cs="Times New Roman"/>
                <w:color w:val="C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C3A95" w:rsidRPr="004E3CF4" w:rsidTr="004E3CF4">
        <w:trPr>
          <w:trHeight w:val="3939"/>
        </w:trPr>
        <w:tc>
          <w:tcPr>
            <w:tcW w:w="5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8" w:type="dxa"/>
              <w:bottom w:w="0" w:type="dxa"/>
              <w:right w:w="98" w:type="dxa"/>
            </w:tcMar>
            <w:hideMark/>
          </w:tcPr>
          <w:p w:rsidR="000C3A95" w:rsidRPr="004E3CF4" w:rsidRDefault="000C3A95" w:rsidP="004E3C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C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1. Муз. инструменты </w:t>
            </w:r>
            <w:r w:rsidRPr="004E3C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(ДМИ).</w:t>
            </w:r>
          </w:p>
          <w:p w:rsidR="000C3A95" w:rsidRPr="004E3CF4" w:rsidRDefault="000C3A95" w:rsidP="004E3C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C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2. Альбомы </w:t>
            </w:r>
            <w:r w:rsidRPr="004E3C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знакомых песен (иллюстриров.).</w:t>
            </w:r>
          </w:p>
          <w:p w:rsidR="000C3A95" w:rsidRPr="004E3CF4" w:rsidRDefault="000C3A95" w:rsidP="004E3C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C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3. Пластинки, </w:t>
            </w:r>
            <w:r w:rsidRPr="004E3C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кассеты, диски с муз. произведениями, муз. сказками.</w:t>
            </w:r>
          </w:p>
          <w:p w:rsidR="000C3A95" w:rsidRPr="004E3CF4" w:rsidRDefault="000C3A95" w:rsidP="004E3C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C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4. Иллюстрации</w:t>
            </w:r>
            <w:r w:rsidRPr="004E3C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о праздниках.</w:t>
            </w:r>
          </w:p>
          <w:p w:rsidR="000C3A95" w:rsidRPr="004E3CF4" w:rsidRDefault="000C3A95" w:rsidP="004E3C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C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5. Фотографии</w:t>
            </w:r>
            <w:r w:rsidRPr="004E3C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с праздников.</w:t>
            </w:r>
          </w:p>
          <w:p w:rsidR="000C3A95" w:rsidRPr="004E3CF4" w:rsidRDefault="000C3A95" w:rsidP="004E3C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C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6. Атрибуты</w:t>
            </w:r>
            <w:r w:rsidRPr="004E3C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с праздников.</w:t>
            </w:r>
          </w:p>
          <w:p w:rsidR="000C3A95" w:rsidRPr="004E3CF4" w:rsidRDefault="000C3A95" w:rsidP="004E3C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C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7. Ширмы.</w:t>
            </w:r>
          </w:p>
          <w:p w:rsidR="000C3A95" w:rsidRPr="004E3CF4" w:rsidRDefault="000C3A95" w:rsidP="004E3C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C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8. Театры </w:t>
            </w:r>
            <w:r w:rsidRPr="004E3C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разных видов.</w:t>
            </w:r>
          </w:p>
          <w:p w:rsidR="000C3A95" w:rsidRPr="004E3CF4" w:rsidRDefault="000C3A95" w:rsidP="004E3C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C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9. Телефон</w:t>
            </w:r>
            <w:r w:rsidRPr="004E3C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  <w:p w:rsidR="004E3CF4" w:rsidRPr="004E3CF4" w:rsidRDefault="000C3A95" w:rsidP="004E3C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C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10. Панно-картинки</w:t>
            </w:r>
            <w:r w:rsidRPr="004E3C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разного содержания.</w:t>
            </w: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8" w:type="dxa"/>
              <w:bottom w:w="0" w:type="dxa"/>
              <w:right w:w="98" w:type="dxa"/>
            </w:tcMar>
            <w:hideMark/>
          </w:tcPr>
          <w:p w:rsidR="000C3A95" w:rsidRPr="004E3CF4" w:rsidRDefault="000C3A95" w:rsidP="004E3C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C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1. Праздник </w:t>
            </w:r>
            <w:r w:rsidRPr="004E3C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для кукол</w:t>
            </w:r>
          </w:p>
          <w:p w:rsidR="000C3A95" w:rsidRPr="004E3CF4" w:rsidRDefault="000C3A95" w:rsidP="004E3C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C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2. Пение</w:t>
            </w:r>
            <w:r w:rsidRPr="004E3C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песен воспитателем</w:t>
            </w:r>
          </w:p>
          <w:p w:rsidR="000C3A95" w:rsidRPr="004E3CF4" w:rsidRDefault="000C3A95" w:rsidP="004E3C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C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3. День рождения </w:t>
            </w:r>
            <w:r w:rsidRPr="004E3C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 какой-либо игрушки</w:t>
            </w:r>
          </w:p>
          <w:p w:rsidR="000C3A95" w:rsidRPr="004E3CF4" w:rsidRDefault="000C3A95" w:rsidP="004E3C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C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4. Рассматривание </w:t>
            </w:r>
            <w:r w:rsidRPr="004E3C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концертной афиши (с комментариями восп-ля)</w:t>
            </w:r>
          </w:p>
          <w:p w:rsidR="000C3A95" w:rsidRPr="004E3CF4" w:rsidRDefault="000C3A95" w:rsidP="004E3C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C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5. Приход </w:t>
            </w:r>
            <w:r w:rsidRPr="004E3C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игрового персонажа.</w:t>
            </w:r>
          </w:p>
          <w:p w:rsidR="000C3A95" w:rsidRPr="004E3CF4" w:rsidRDefault="000C3A95" w:rsidP="004E3C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C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6.</w:t>
            </w:r>
            <w:r w:rsidRPr="004E3C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Выступление в программе (определить) по </w:t>
            </w:r>
            <w:r w:rsidRPr="004E3C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TV</w:t>
            </w:r>
            <w:r w:rsidRPr="004E3C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  <w:p w:rsidR="000C3A95" w:rsidRPr="004E3CF4" w:rsidRDefault="000C3A95" w:rsidP="004E3C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C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7. Концерт </w:t>
            </w:r>
            <w:r w:rsidRPr="004E3C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 заявкам (детей, родителей, сотрудников детсада).</w:t>
            </w:r>
          </w:p>
          <w:p w:rsidR="000C3A95" w:rsidRPr="004E3CF4" w:rsidRDefault="000C3A95" w:rsidP="004E3C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C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8. </w:t>
            </w:r>
            <w:r w:rsidRPr="004E3C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Организация </w:t>
            </w:r>
            <w:r w:rsidRPr="004E3C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муз. игры : </w:t>
            </w:r>
            <w:r w:rsidRPr="004E3C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«Угадай мелодию» и т. п.</w:t>
            </w:r>
          </w:p>
          <w:p w:rsidR="000C3A95" w:rsidRPr="004E3CF4" w:rsidRDefault="000C3A95" w:rsidP="004E3C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C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9. Конкурс </w:t>
            </w:r>
            <w:r w:rsidRPr="004E3C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песенный, танцевальный…</w:t>
            </w:r>
          </w:p>
          <w:p w:rsidR="000C3A95" w:rsidRPr="004E3CF4" w:rsidRDefault="000C3A95" w:rsidP="004E3C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C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10. Телефонный звонок </w:t>
            </w:r>
            <w:r w:rsidRPr="004E3C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 поводу сочинения музыки, исполнения муз. произведений</w:t>
            </w:r>
          </w:p>
          <w:p w:rsidR="000C3A95" w:rsidRPr="004E3CF4" w:rsidRDefault="000C3A95" w:rsidP="004E3C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C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11. Создание воображаемой ситуации </w:t>
            </w:r>
            <w:r w:rsidRPr="004E3C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необходимости участия в развлечении, пении и т.п.</w:t>
            </w:r>
          </w:p>
          <w:p w:rsidR="000C3A95" w:rsidRPr="004E3CF4" w:rsidRDefault="000C3A95" w:rsidP="004E3C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C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12. Объявление </w:t>
            </w:r>
            <w:r w:rsidRPr="004E3C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 празднике</w:t>
            </w:r>
          </w:p>
          <w:p w:rsidR="000C3A95" w:rsidRPr="004E3CF4" w:rsidRDefault="000C3A95" w:rsidP="004E3C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C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13. Запись </w:t>
            </w:r>
            <w:r w:rsidRPr="004E3C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на магнитофон</w:t>
            </w:r>
          </w:p>
          <w:p w:rsidR="004E3CF4" w:rsidRPr="004E3CF4" w:rsidRDefault="000C3A95" w:rsidP="004E3C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C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14. Музыкальное письмо </w:t>
            </w:r>
            <w:r w:rsidRPr="004E3C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заболевшему товарищу и т.п.</w:t>
            </w:r>
          </w:p>
        </w:tc>
      </w:tr>
    </w:tbl>
    <w:p w:rsidR="004E3CF4" w:rsidRPr="004E3CF4" w:rsidRDefault="004E3CF4" w:rsidP="004E3CF4">
      <w:pPr>
        <w:jc w:val="center"/>
        <w:rPr>
          <w:b/>
          <w:sz w:val="32"/>
          <w:szCs w:val="32"/>
        </w:rPr>
      </w:pPr>
      <w:r w:rsidRPr="004E3CF4">
        <w:rPr>
          <w:b/>
          <w:sz w:val="32"/>
          <w:szCs w:val="32"/>
        </w:rPr>
        <w:lastRenderedPageBreak/>
        <w:t>Продуктивная деятельность.</w:t>
      </w:r>
    </w:p>
    <w:tbl>
      <w:tblPr>
        <w:tblW w:w="15411" w:type="dxa"/>
        <w:tblCellMar>
          <w:left w:w="0" w:type="dxa"/>
          <w:right w:w="0" w:type="dxa"/>
        </w:tblCellMar>
        <w:tblLook w:val="04A0"/>
      </w:tblPr>
      <w:tblGrid>
        <w:gridCol w:w="5914"/>
        <w:gridCol w:w="9497"/>
      </w:tblGrid>
      <w:tr w:rsidR="000C3A95" w:rsidRPr="004E3CF4" w:rsidTr="004E3CF4">
        <w:trPr>
          <w:trHeight w:val="720"/>
        </w:trPr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2" w:type="dxa"/>
              <w:bottom w:w="0" w:type="dxa"/>
              <w:right w:w="102" w:type="dxa"/>
            </w:tcMar>
            <w:hideMark/>
          </w:tcPr>
          <w:p w:rsidR="004E3CF4" w:rsidRPr="004E3CF4" w:rsidRDefault="000C3A95" w:rsidP="00457F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CF4"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sz w:val="24"/>
                <w:szCs w:val="24"/>
                <w:lang w:eastAsia="ru-RU"/>
              </w:rPr>
              <w:t>Изменение РППС</w:t>
            </w: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2" w:type="dxa"/>
              <w:bottom w:w="0" w:type="dxa"/>
              <w:right w:w="102" w:type="dxa"/>
            </w:tcMar>
            <w:hideMark/>
          </w:tcPr>
          <w:p w:rsidR="004E3CF4" w:rsidRPr="004E3CF4" w:rsidRDefault="000C3A95" w:rsidP="00457F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CF4"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sz w:val="24"/>
                <w:szCs w:val="24"/>
                <w:lang w:eastAsia="ru-RU"/>
              </w:rPr>
              <w:t>Ситуации общения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sz w:val="24"/>
                <w:szCs w:val="24"/>
                <w:lang w:eastAsia="ru-RU"/>
              </w:rPr>
              <w:t>, стимулирующие самостоятельную деятельность</w:t>
            </w:r>
            <w:r w:rsidRPr="004E3CF4">
              <w:rPr>
                <w:rFonts w:ascii="Times New Roman" w:eastAsia="Times New Roman" w:hAnsi="Times New Roman" w:cs="Times New Roman"/>
                <w:color w:val="C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C3A95" w:rsidRPr="004E3CF4" w:rsidTr="004E3CF4">
        <w:trPr>
          <w:trHeight w:val="3520"/>
        </w:trPr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2" w:type="dxa"/>
              <w:bottom w:w="0" w:type="dxa"/>
              <w:right w:w="102" w:type="dxa"/>
            </w:tcMar>
            <w:hideMark/>
          </w:tcPr>
          <w:p w:rsidR="000C3A95" w:rsidRPr="004E3CF4" w:rsidRDefault="000C3A95" w:rsidP="004E3C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C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1. Материалы </w:t>
            </w:r>
            <w:r w:rsidRPr="004E3C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(различные) и оборудование для рисования, лепки</w:t>
            </w:r>
          </w:p>
          <w:p w:rsidR="000C3A95" w:rsidRPr="004E3CF4" w:rsidRDefault="000C3A95" w:rsidP="004E3C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C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2. Трафареты, </w:t>
            </w:r>
            <w:r w:rsidRPr="004E3C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шаблоны</w:t>
            </w:r>
          </w:p>
          <w:p w:rsidR="000C3A95" w:rsidRPr="004E3CF4" w:rsidRDefault="000C3A95" w:rsidP="004E3C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C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3. </w:t>
            </w:r>
            <w:r w:rsidRPr="004E3C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Место для рисования </w:t>
            </w:r>
            <w:r w:rsidRPr="004E3C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(мольберты)</w:t>
            </w:r>
          </w:p>
          <w:p w:rsidR="000C3A95" w:rsidRPr="004E3CF4" w:rsidRDefault="000C3A95" w:rsidP="004E3C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C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4. </w:t>
            </w:r>
            <w:r w:rsidRPr="004E3C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Место для рисунков: </w:t>
            </w:r>
            <w:r w:rsidRPr="004E3C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планшеты, рамки, папки</w:t>
            </w:r>
          </w:p>
          <w:p w:rsidR="000C3A95" w:rsidRPr="004E3CF4" w:rsidRDefault="000C3A95" w:rsidP="004E3C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C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5. Детские рисунки</w:t>
            </w:r>
          </w:p>
          <w:p w:rsidR="000C3A95" w:rsidRPr="004E3CF4" w:rsidRDefault="000C3A95" w:rsidP="004E3C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C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6. Иллюстрации, открытки, </w:t>
            </w:r>
            <w:r w:rsidRPr="004E3C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иллюстрированные книги разных художников</w:t>
            </w:r>
          </w:p>
          <w:p w:rsidR="004E3CF4" w:rsidRPr="004E3CF4" w:rsidRDefault="000C3A95" w:rsidP="004E3C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C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7. Карточки</w:t>
            </w:r>
            <w:r w:rsidRPr="004E3C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для дорисовывания </w:t>
            </w: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2" w:type="dxa"/>
              <w:bottom w:w="0" w:type="dxa"/>
              <w:right w:w="102" w:type="dxa"/>
            </w:tcMar>
            <w:hideMark/>
          </w:tcPr>
          <w:p w:rsidR="000C3A95" w:rsidRPr="004E3CF4" w:rsidRDefault="000C3A95" w:rsidP="004E3C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C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1. Создание выставки рисунков </w:t>
            </w:r>
            <w:r w:rsidRPr="004E3C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(работ).</w:t>
            </w:r>
          </w:p>
          <w:p w:rsidR="000C3A95" w:rsidRPr="004E3CF4" w:rsidRDefault="000C3A95" w:rsidP="004E3C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C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2. Дед Мороз прислал письмо: </w:t>
            </w:r>
            <w:r w:rsidRPr="004E3C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помочь ему нарисовать поздравительные открытки.</w:t>
            </w:r>
          </w:p>
          <w:p w:rsidR="000C3A95" w:rsidRPr="004E3CF4" w:rsidRDefault="000C3A95" w:rsidP="004E3C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C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3. Рисование открытки </w:t>
            </w:r>
            <w:r w:rsidRPr="004E3C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 Днем рождения, с праздником для мамы, папы и т.п.</w:t>
            </w:r>
          </w:p>
          <w:p w:rsidR="000C3A95" w:rsidRPr="004E3CF4" w:rsidRDefault="000C3A95" w:rsidP="004E3C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C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4. Оформление группы </w:t>
            </w:r>
            <w:r w:rsidRPr="004E3C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 празднику</w:t>
            </w:r>
          </w:p>
          <w:p w:rsidR="000C3A95" w:rsidRPr="004E3CF4" w:rsidRDefault="000C3A95" w:rsidP="004E3C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C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5. Изображение рекламы</w:t>
            </w:r>
          </w:p>
          <w:p w:rsidR="000C3A95" w:rsidRPr="004E3CF4" w:rsidRDefault="000C3A95" w:rsidP="004E3C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C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6. Рисование пригласительных </w:t>
            </w:r>
            <w:r w:rsidRPr="004E3C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билетов</w:t>
            </w:r>
          </w:p>
          <w:p w:rsidR="000C3A95" w:rsidRPr="004E3CF4" w:rsidRDefault="000C3A95" w:rsidP="004E3C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C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7. Создание «фильма»</w:t>
            </w:r>
          </w:p>
          <w:p w:rsidR="000C3A95" w:rsidRPr="004E3CF4" w:rsidRDefault="000C3A95" w:rsidP="004E3C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C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8. «Фотосалон» </w:t>
            </w:r>
            <w:r w:rsidRPr="004E3C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 портретное рисование</w:t>
            </w:r>
          </w:p>
          <w:p w:rsidR="000C3A95" w:rsidRPr="004E3CF4" w:rsidRDefault="000C3A95" w:rsidP="004E3C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C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9. Оформление тематического альбома </w:t>
            </w:r>
            <w:r w:rsidRPr="004E3C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(Н-р, об Армии, о маме, о зиме и т.п.)</w:t>
            </w:r>
          </w:p>
          <w:p w:rsidR="000C3A95" w:rsidRPr="004E3CF4" w:rsidRDefault="000C3A95" w:rsidP="004E3C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C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10. Посылка заболевшему </w:t>
            </w:r>
            <w:r w:rsidRPr="004E3C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(рисунки, изделия из пластилина)</w:t>
            </w:r>
          </w:p>
          <w:p w:rsidR="000C3A95" w:rsidRPr="004E3CF4" w:rsidRDefault="000C3A95" w:rsidP="004E3C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C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11. Конкурс рисунков</w:t>
            </w:r>
          </w:p>
          <w:p w:rsidR="004E3CF4" w:rsidRPr="004E3CF4" w:rsidRDefault="000C3A95" w:rsidP="004E3C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C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12. Подготовка костюмов и декораций </w:t>
            </w:r>
            <w:r w:rsidRPr="004E3C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 спектаклю</w:t>
            </w:r>
          </w:p>
        </w:tc>
      </w:tr>
    </w:tbl>
    <w:p w:rsidR="004E3CF4" w:rsidRPr="004E3CF4" w:rsidRDefault="004E3CF4" w:rsidP="004E3CF4">
      <w:pPr>
        <w:jc w:val="center"/>
        <w:rPr>
          <w:b/>
          <w:sz w:val="32"/>
          <w:szCs w:val="32"/>
        </w:rPr>
      </w:pPr>
      <w:r w:rsidRPr="004E3CF4">
        <w:rPr>
          <w:b/>
          <w:sz w:val="32"/>
          <w:szCs w:val="32"/>
        </w:rPr>
        <w:t>Речевая деятельность, восприятие художественной литературы.</w:t>
      </w:r>
    </w:p>
    <w:tbl>
      <w:tblPr>
        <w:tblW w:w="15412" w:type="dxa"/>
        <w:tblCellMar>
          <w:left w:w="0" w:type="dxa"/>
          <w:right w:w="0" w:type="dxa"/>
        </w:tblCellMar>
        <w:tblLook w:val="04A0"/>
      </w:tblPr>
      <w:tblGrid>
        <w:gridCol w:w="6907"/>
        <w:gridCol w:w="8505"/>
      </w:tblGrid>
      <w:tr w:rsidR="000C3A95" w:rsidRPr="004E3CF4" w:rsidTr="004E3CF4">
        <w:trPr>
          <w:trHeight w:val="548"/>
        </w:trPr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3" w:type="dxa"/>
              <w:bottom w:w="0" w:type="dxa"/>
              <w:right w:w="103" w:type="dxa"/>
            </w:tcMar>
            <w:hideMark/>
          </w:tcPr>
          <w:p w:rsidR="004E3CF4" w:rsidRPr="004E3CF4" w:rsidRDefault="000C3A95" w:rsidP="00457F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CF4"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sz w:val="24"/>
                <w:szCs w:val="24"/>
                <w:lang w:eastAsia="ru-RU"/>
              </w:rPr>
              <w:t>Изменение РППС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3" w:type="dxa"/>
              <w:bottom w:w="0" w:type="dxa"/>
              <w:right w:w="103" w:type="dxa"/>
            </w:tcMar>
            <w:hideMark/>
          </w:tcPr>
          <w:p w:rsidR="004E3CF4" w:rsidRPr="004E3CF4" w:rsidRDefault="000C3A95" w:rsidP="00457F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CF4"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sz w:val="24"/>
                <w:szCs w:val="24"/>
                <w:lang w:eastAsia="ru-RU"/>
              </w:rPr>
              <w:t>Ситуации общения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sz w:val="24"/>
                <w:szCs w:val="24"/>
                <w:lang w:eastAsia="ru-RU"/>
              </w:rPr>
              <w:t>, стимулирующие самостоятельную деятельность</w:t>
            </w:r>
            <w:r w:rsidRPr="004E3CF4">
              <w:rPr>
                <w:rFonts w:ascii="Times New Roman" w:eastAsia="Times New Roman" w:hAnsi="Times New Roman" w:cs="Times New Roman"/>
                <w:color w:val="C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C3A95" w:rsidRPr="004E3CF4" w:rsidTr="000C3A95">
        <w:trPr>
          <w:trHeight w:val="3798"/>
        </w:trPr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3" w:type="dxa"/>
              <w:bottom w:w="0" w:type="dxa"/>
              <w:right w:w="103" w:type="dxa"/>
            </w:tcMar>
            <w:hideMark/>
          </w:tcPr>
          <w:p w:rsidR="000C3A95" w:rsidRPr="004E3CF4" w:rsidRDefault="000C3A95" w:rsidP="004E3C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C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1. </w:t>
            </w:r>
            <w:r w:rsidRPr="004E3C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Книги.</w:t>
            </w:r>
          </w:p>
          <w:p w:rsidR="000C3A95" w:rsidRPr="004E3CF4" w:rsidRDefault="000C3A95" w:rsidP="004E3C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C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2. </w:t>
            </w:r>
            <w:r w:rsidRPr="004E3C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Иллюстрации к худ. произведениям.</w:t>
            </w:r>
          </w:p>
          <w:p w:rsidR="000C3A95" w:rsidRPr="004E3CF4" w:rsidRDefault="000C3A95" w:rsidP="004E3C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C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3. </w:t>
            </w:r>
            <w:r w:rsidRPr="004E3C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«Живые» картинки.</w:t>
            </w:r>
          </w:p>
          <w:p w:rsidR="000C3A95" w:rsidRPr="004E3CF4" w:rsidRDefault="000C3A95" w:rsidP="004E3C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C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4. </w:t>
            </w:r>
            <w:r w:rsidRPr="004E3C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Альбом с загадками.</w:t>
            </w:r>
          </w:p>
          <w:p w:rsidR="000C3A95" w:rsidRPr="004E3CF4" w:rsidRDefault="000C3A95" w:rsidP="004E3C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C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5. </w:t>
            </w:r>
            <w:r w:rsidRPr="004E3C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Альбом детских сочинений (рассказов, сказок, небылиц).</w:t>
            </w:r>
          </w:p>
          <w:p w:rsidR="000C3A95" w:rsidRPr="004E3CF4" w:rsidRDefault="000C3A95" w:rsidP="004E3C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C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6. </w:t>
            </w:r>
            <w:r w:rsidRPr="004E3C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Театры: теневой, пальчиковый, настольный, кукольный, варежковый и т.п.</w:t>
            </w:r>
          </w:p>
          <w:p w:rsidR="000C3A95" w:rsidRPr="004E3CF4" w:rsidRDefault="000C3A95" w:rsidP="004E3C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C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7. </w:t>
            </w:r>
            <w:r w:rsidRPr="004E3C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Ширмы.</w:t>
            </w:r>
          </w:p>
          <w:p w:rsidR="000C3A95" w:rsidRPr="004E3CF4" w:rsidRDefault="000C3A95" w:rsidP="004E3C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C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8. </w:t>
            </w:r>
            <w:r w:rsidRPr="004E3C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Элементы костюмов, декораций.</w:t>
            </w:r>
          </w:p>
          <w:p w:rsidR="000C3A95" w:rsidRPr="004E3CF4" w:rsidRDefault="000C3A95" w:rsidP="004E3C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C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9. </w:t>
            </w:r>
            <w:r w:rsidRPr="004E3C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Предметы и материалы (подручный материал).</w:t>
            </w:r>
          </w:p>
          <w:p w:rsidR="000C3A95" w:rsidRPr="004E3CF4" w:rsidRDefault="000C3A95" w:rsidP="004E3C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C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10. </w:t>
            </w:r>
            <w:r w:rsidRPr="004E3C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Телефон.</w:t>
            </w:r>
          </w:p>
          <w:p w:rsidR="000C3A95" w:rsidRPr="004E3CF4" w:rsidRDefault="000C3A95" w:rsidP="004E3C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C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11. </w:t>
            </w:r>
            <w:r w:rsidRPr="004E3C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Панно-картинки.</w:t>
            </w:r>
          </w:p>
          <w:p w:rsidR="000C3A95" w:rsidRPr="004E3CF4" w:rsidRDefault="000C3A95" w:rsidP="004E3C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C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12. </w:t>
            </w:r>
            <w:r w:rsidRPr="004E3C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Сюжетные картинки.</w:t>
            </w:r>
          </w:p>
          <w:p w:rsidR="004E3CF4" w:rsidRPr="004E3CF4" w:rsidRDefault="000C3A95" w:rsidP="004E3C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C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13. </w:t>
            </w:r>
            <w:r w:rsidRPr="004E3C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Тантомарески.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3" w:type="dxa"/>
              <w:bottom w:w="0" w:type="dxa"/>
              <w:right w:w="103" w:type="dxa"/>
            </w:tcMar>
            <w:hideMark/>
          </w:tcPr>
          <w:p w:rsidR="000C3A95" w:rsidRPr="004E3CF4" w:rsidRDefault="000C3A95" w:rsidP="004E3C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C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1. </w:t>
            </w:r>
            <w:r w:rsidRPr="004E3C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Переписка с кем-либо (вымышленный, реальный герой).</w:t>
            </w:r>
          </w:p>
          <w:p w:rsidR="000C3A95" w:rsidRPr="004E3CF4" w:rsidRDefault="000C3A95" w:rsidP="004E3C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C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2. </w:t>
            </w:r>
            <w:r w:rsidRPr="004E3C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Создание книги иллюстраций к худ. произведениям.</w:t>
            </w:r>
          </w:p>
          <w:p w:rsidR="000C3A95" w:rsidRPr="004E3CF4" w:rsidRDefault="000C3A95" w:rsidP="004E3C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C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3. </w:t>
            </w:r>
            <w:r w:rsidRPr="004E3C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Организация «чтения» книг детьми.</w:t>
            </w:r>
          </w:p>
          <w:p w:rsidR="000C3A95" w:rsidRPr="004E3CF4" w:rsidRDefault="000C3A95" w:rsidP="004E3C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C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4. </w:t>
            </w:r>
            <w:r w:rsidRPr="004E3C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Дид. игра: «Магазин игрушек» (любых предметов).</w:t>
            </w:r>
          </w:p>
          <w:p w:rsidR="000C3A95" w:rsidRPr="004E3CF4" w:rsidRDefault="000C3A95" w:rsidP="004E3C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C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5. </w:t>
            </w:r>
            <w:r w:rsidRPr="004E3C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Телефонный разговор.</w:t>
            </w:r>
          </w:p>
          <w:p w:rsidR="000C3A95" w:rsidRPr="004E3CF4" w:rsidRDefault="000C3A95" w:rsidP="004E3C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C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6. </w:t>
            </w:r>
            <w:r w:rsidRPr="004E3C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Объявление по радио.</w:t>
            </w:r>
          </w:p>
          <w:p w:rsidR="000C3A95" w:rsidRPr="004E3CF4" w:rsidRDefault="000C3A95" w:rsidP="004E3C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C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7. </w:t>
            </w:r>
            <w:r w:rsidRPr="004E3C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Выступление по Т</w:t>
            </w:r>
            <w:r w:rsidRPr="004E3C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V</w:t>
            </w:r>
            <w:r w:rsidRPr="004E3C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  <w:p w:rsidR="000C3A95" w:rsidRPr="004E3CF4" w:rsidRDefault="000C3A95" w:rsidP="004E3C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C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8. </w:t>
            </w:r>
            <w:r w:rsidRPr="004E3C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Создание «фильма» - последовательная смена событий в рисунках.</w:t>
            </w:r>
          </w:p>
          <w:p w:rsidR="000C3A95" w:rsidRPr="004E3CF4" w:rsidRDefault="000C3A95" w:rsidP="004E3C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C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9. </w:t>
            </w:r>
            <w:r w:rsidRPr="004E3C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Реклама, ее создание.</w:t>
            </w:r>
          </w:p>
          <w:p w:rsidR="000C3A95" w:rsidRPr="004E3CF4" w:rsidRDefault="000C3A95" w:rsidP="004E3C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C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10. </w:t>
            </w:r>
            <w:r w:rsidRPr="004E3C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Вхождение в группу (восп-ля) в образе героя сказки (рассказа).</w:t>
            </w:r>
          </w:p>
          <w:p w:rsidR="000C3A95" w:rsidRPr="004E3CF4" w:rsidRDefault="000C3A95" w:rsidP="004E3C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C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11. </w:t>
            </w:r>
            <w:r w:rsidRPr="004E3C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Конкурс чтецов.</w:t>
            </w:r>
          </w:p>
          <w:p w:rsidR="000C3A95" w:rsidRPr="004E3CF4" w:rsidRDefault="000C3A95" w:rsidP="004E3C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C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12. </w:t>
            </w:r>
            <w:r w:rsidRPr="004E3C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Концерт для именинника, гостей и т.п.</w:t>
            </w:r>
          </w:p>
          <w:p w:rsidR="000C3A95" w:rsidRPr="004E3CF4" w:rsidRDefault="000C3A95" w:rsidP="004E3C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C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13. </w:t>
            </w:r>
            <w:r w:rsidRPr="004E3C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Тематические вечера, посвященные писателю, поэту. </w:t>
            </w:r>
          </w:p>
          <w:p w:rsidR="004E3CF4" w:rsidRPr="004E3CF4" w:rsidRDefault="000C3A95" w:rsidP="004E3C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C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14. </w:t>
            </w:r>
            <w:r w:rsidRPr="004E3C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Прочти письмо (описание иллюстрации). О чем это письмо?</w:t>
            </w:r>
          </w:p>
        </w:tc>
      </w:tr>
    </w:tbl>
    <w:p w:rsidR="004E3CF4" w:rsidRDefault="004E3CF4" w:rsidP="004E3CF4">
      <w:pPr>
        <w:jc w:val="center"/>
        <w:rPr>
          <w:sz w:val="32"/>
          <w:szCs w:val="32"/>
        </w:rPr>
      </w:pPr>
    </w:p>
    <w:p w:rsidR="004E3CF4" w:rsidRDefault="004E3CF4" w:rsidP="004E3CF4">
      <w:pPr>
        <w:jc w:val="center"/>
        <w:rPr>
          <w:sz w:val="32"/>
          <w:szCs w:val="32"/>
        </w:rPr>
      </w:pPr>
    </w:p>
    <w:p w:rsidR="004E3CF4" w:rsidRPr="004E3CF4" w:rsidRDefault="004E3CF4" w:rsidP="004E3CF4">
      <w:pPr>
        <w:jc w:val="center"/>
        <w:rPr>
          <w:sz w:val="32"/>
          <w:szCs w:val="32"/>
        </w:rPr>
      </w:pPr>
    </w:p>
    <w:p w:rsidR="004E3CF4" w:rsidRDefault="004E3CF4"/>
    <w:p w:rsidR="004E3CF4" w:rsidRDefault="004E3CF4"/>
    <w:sectPr w:rsidR="004E3CF4" w:rsidSect="004E3CF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4E3CF4"/>
    <w:rsid w:val="000C3A95"/>
    <w:rsid w:val="000D1BFB"/>
    <w:rsid w:val="002368CD"/>
    <w:rsid w:val="00262825"/>
    <w:rsid w:val="0027581E"/>
    <w:rsid w:val="004E3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3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2017-05-22T09:08:00Z</dcterms:created>
  <dcterms:modified xsi:type="dcterms:W3CDTF">2018-10-12T10:04:00Z</dcterms:modified>
</cp:coreProperties>
</file>